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EDDAE8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9319F6">
        <w:rPr>
          <w:rFonts w:ascii="Garamond" w:hAnsi="Garamond"/>
          <w:sz w:val="24"/>
          <w:szCs w:val="24"/>
        </w:rPr>
        <w:t>51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4F299A0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319F6" w:rsidRPr="0068602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https://zakazky.zcu.cz/contract_display_5675.html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CB38BF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518AF">
        <w:rPr>
          <w:rFonts w:ascii="Garamond" w:hAnsi="Garamond" w:cs="Arial"/>
          <w:sz w:val="22"/>
          <w:szCs w:val="22"/>
        </w:rPr>
        <w:t>1</w:t>
      </w:r>
      <w:r w:rsidR="000D1387">
        <w:rPr>
          <w:rFonts w:ascii="Garamond" w:hAnsi="Garamond" w:cs="Arial"/>
          <w:sz w:val="22"/>
          <w:szCs w:val="22"/>
        </w:rPr>
        <w:t>4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AE2CFD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319F6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9319F6">
        <w:rPr>
          <w:rFonts w:ascii="Garamond" w:hAnsi="Garamond" w:cs="Arial"/>
          <w:sz w:val="22"/>
          <w:szCs w:val="22"/>
        </w:rPr>
        <w:t>0</w:t>
      </w:r>
      <w:r w:rsidR="000D1387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  <w:bookmarkStart w:id="4" w:name="_GoBack"/>
      <w:bookmarkEnd w:id="4"/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3D5AD" w14:textId="77777777" w:rsidR="007D3389" w:rsidRDefault="007D3389" w:rsidP="00795AAC">
      <w:r>
        <w:separator/>
      </w:r>
    </w:p>
  </w:endnote>
  <w:endnote w:type="continuationSeparator" w:id="0">
    <w:p w14:paraId="545ED8EE" w14:textId="77777777" w:rsidR="007D3389" w:rsidRDefault="007D338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AB775" w14:textId="77777777" w:rsidR="007D3389" w:rsidRDefault="007D3389" w:rsidP="00795AAC">
      <w:r>
        <w:separator/>
      </w:r>
    </w:p>
  </w:footnote>
  <w:footnote w:type="continuationSeparator" w:id="0">
    <w:p w14:paraId="06550757" w14:textId="77777777" w:rsidR="007D3389" w:rsidRDefault="007D338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D456B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7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qhn0ws94XOR8DInOcB9h8wM0i1CUlDdfYmK53M0BqIE=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0UPHA9p8WJCiuRKpMrUqJLuG4X9+QwvUEg9hqc6Ufrk=</DigestValue>
    </Reference>
  </SignedInfo>
  <SignatureValue>Qhsrt9dYM8CWrZP1+MbvycE6Tn5tf+Mr5yLaAFTJWpbYGWpKK8d0zCH4/xuPfaYY2jo3fzCxPdH/
sgTLV6Ti0Nv51dWvKRMImrcSLt+9aUfx3yrwqOKwOtPZRs5iOP11RpivhrFuaRcwWmlMCeG5uBWl
o6JJuolekHqYvkSKOVAzTgql4Q3vMn02e85AV8SOdQYv+zvzWGqZB76GR0SBPukEyhZ3LIRAo6UH
ZaEc5vLYcHrWaksTPhWO1QKxEzIPIVO/O5v8v/1d3TZS1B2aA9IwVz0XdOB3SIVjcmuJYCTmcB4U
lzxmq2uk1kN1x9ckH/EeqO74O/Dbh3rV/al0pA==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RVJnRxXzSF83LOnR7JijePuIG0pYffo/nkxPeWqq9GQ=</DigestValue>
      </Reference>
      <Reference URI="/word/document.xml?ContentType=application/vnd.openxmlformats-officedocument.wordprocessingml.document.main+xml">
        <DigestMethod Algorithm="http://www.w3.org/2001/04/xmlenc#sha256"/>
        <DigestValue>Gh2e/Qz2NdeIIdMmnFgx/d3hvRqGeTEj8iFanXfpj6o=</DigestValue>
      </Reference>
      <Reference URI="/word/endnotes.xml?ContentType=application/vnd.openxmlformats-officedocument.wordprocessingml.endnotes+xml">
        <DigestMethod Algorithm="http://www.w3.org/2001/04/xmlenc#sha256"/>
        <DigestValue>Q61CWcbBteAgNviB+vLKKG56eRi8kWCcNfH0um6IX6I=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21OsIe98HKw7Wy/SPZM55o96AUYErKe1H+BgyMHM8dU=</DigestValue>
      </Reference>
      <Reference URI="/word/footnotes.xml?ContentType=application/vnd.openxmlformats-officedocument.wordprocessingml.footnotes+xml">
        <DigestMethod Algorithm="http://www.w3.org/2001/04/xmlenc#sha256"/>
        <DigestValue>uqhlpyQil7U/mvRuHH4T2QU7mnZyDWq/ldW9l+IqxGA=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oh9H8Hofp2HcnD0bnGzqrHSFs2t/6p50VtB0SSdnhao=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2022-11-01T10:43:48Z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2022-11-01T10:43:48Z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B6C77F-2ACA-490C-ACAB-2DF4D47DC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105</cp:revision>
  <cp:lastPrinted>2022-02-22T11:35:00Z</cp:lastPrinted>
  <dcterms:created xsi:type="dcterms:W3CDTF">2021-09-14T05:18:00Z</dcterms:created>
  <dcterms:modified xsi:type="dcterms:W3CDTF">2022-11-01T10:43:00Z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