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1410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F98475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FF69FD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35FBC67"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102585">
        <w:rPr>
          <w:rFonts w:ascii="Garamond" w:hAnsi="Garamond"/>
          <w:bCs/>
        </w:rPr>
        <w:t>22</w:t>
      </w:r>
    </w:p>
    <w:p w14:paraId="5ACB6A19" w14:textId="6E2EEB29"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40173412" w:edGrp="everyone"/>
      <w:r>
        <w:rPr>
          <w:rStyle w:val="Znakapoznpodarou"/>
          <w:rFonts w:ascii="Garamond" w:hAnsi="Garamond"/>
          <w:sz w:val="20"/>
          <w:szCs w:val="20"/>
        </w:rPr>
        <w:footnoteReference w:id="1"/>
      </w:r>
      <w:r>
        <w:rPr>
          <w:rFonts w:ascii="Garamond" w:hAnsi="Garamond" w:cs="Arial"/>
          <w:sz w:val="20"/>
          <w:szCs w:val="20"/>
        </w:rPr>
        <w:t>]</w:t>
      </w:r>
      <w:permEnd w:id="540173412"/>
    </w:p>
    <w:p w14:paraId="48B2212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4AE36AB"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A74411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8F223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C3710F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793E2B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6F6DB61C"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EF04762" w14:textId="0688377D"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24953765" w:edGrp="everyone"/>
      <w:r>
        <w:rPr>
          <w:rFonts w:ascii="Garamond" w:hAnsi="Garamond" w:cs="Arial"/>
          <w:sz w:val="20"/>
          <w:szCs w:val="20"/>
        </w:rPr>
        <w:t>[</w:t>
      </w:r>
      <w:r w:rsidR="002630FA" w:rsidRPr="002630FA">
        <w:t>Axes Computers s.r.o.</w:t>
      </w:r>
      <w:r>
        <w:rPr>
          <w:rFonts w:ascii="Garamond" w:hAnsi="Garamond" w:cs="Arial"/>
          <w:sz w:val="20"/>
          <w:szCs w:val="20"/>
        </w:rPr>
        <w:t>]</w:t>
      </w:r>
      <w:permEnd w:id="324953765"/>
    </w:p>
    <w:p w14:paraId="42EF5424" w14:textId="3578B88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23149263" w:edGrp="everyone"/>
      <w:r>
        <w:rPr>
          <w:rFonts w:ascii="Garamond" w:hAnsi="Garamond" w:cs="Arial"/>
          <w:sz w:val="20"/>
          <w:szCs w:val="20"/>
        </w:rPr>
        <w:t>[</w:t>
      </w:r>
      <w:r w:rsidR="002630FA" w:rsidRPr="002630FA">
        <w:t>Kollárova 2116/1, 301 00 Plzeň</w:t>
      </w:r>
      <w:r>
        <w:rPr>
          <w:rFonts w:ascii="Garamond" w:hAnsi="Garamond" w:cs="Arial"/>
          <w:sz w:val="20"/>
          <w:szCs w:val="20"/>
        </w:rPr>
        <w:t>]</w:t>
      </w:r>
      <w:permEnd w:id="823149263"/>
    </w:p>
    <w:p w14:paraId="727BC53D" w14:textId="64A972B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6442523" w:edGrp="everyone"/>
      <w:r>
        <w:rPr>
          <w:rFonts w:ascii="Garamond" w:hAnsi="Garamond" w:cs="Arial"/>
          <w:sz w:val="20"/>
          <w:szCs w:val="20"/>
        </w:rPr>
        <w:t>[</w:t>
      </w:r>
      <w:r w:rsidR="002630FA" w:rsidRPr="002630FA">
        <w:t>Mgr.</w:t>
      </w:r>
      <w:r w:rsidR="002630FA">
        <w:t xml:space="preserve"> Jiřím Blažkem</w:t>
      </w:r>
      <w:r w:rsidR="002630FA" w:rsidRPr="002630FA">
        <w:t>, jednatel</w:t>
      </w:r>
      <w:r w:rsidR="002245BB">
        <w:t>em</w:t>
      </w:r>
      <w:r>
        <w:rPr>
          <w:rFonts w:ascii="Garamond" w:hAnsi="Garamond" w:cs="Arial"/>
          <w:sz w:val="20"/>
          <w:szCs w:val="20"/>
        </w:rPr>
        <w:t>]</w:t>
      </w:r>
      <w:permEnd w:id="26442523"/>
    </w:p>
    <w:p w14:paraId="114A9F09" w14:textId="28D7860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58831894" w:edGrp="everyone"/>
      <w:r>
        <w:rPr>
          <w:rFonts w:ascii="Garamond" w:hAnsi="Garamond" w:cs="Arial"/>
          <w:sz w:val="20"/>
          <w:szCs w:val="20"/>
        </w:rPr>
        <w:t>[</w:t>
      </w:r>
      <w:r w:rsidR="002630FA" w:rsidRPr="002630FA">
        <w:t>25232312</w:t>
      </w:r>
      <w:r>
        <w:rPr>
          <w:rFonts w:ascii="Garamond" w:hAnsi="Garamond" w:cs="Arial"/>
          <w:sz w:val="20"/>
          <w:szCs w:val="20"/>
        </w:rPr>
        <w:t>]</w:t>
      </w:r>
      <w:permEnd w:id="558831894"/>
      <w:r>
        <w:rPr>
          <w:rFonts w:ascii="Garamond" w:hAnsi="Garamond" w:cs="Arial"/>
          <w:sz w:val="20"/>
          <w:szCs w:val="20"/>
        </w:rPr>
        <w:tab/>
        <w:t>DIČ:</w:t>
      </w:r>
      <w:r>
        <w:rPr>
          <w:rFonts w:ascii="Garamond" w:hAnsi="Garamond"/>
          <w:sz w:val="20"/>
          <w:szCs w:val="20"/>
        </w:rPr>
        <w:tab/>
      </w:r>
      <w:permStart w:id="600904545" w:edGrp="everyone"/>
      <w:r>
        <w:rPr>
          <w:rFonts w:ascii="Garamond" w:hAnsi="Garamond" w:cs="Arial"/>
          <w:sz w:val="20"/>
          <w:szCs w:val="20"/>
        </w:rPr>
        <w:t>[</w:t>
      </w:r>
      <w:r w:rsidR="002630FA" w:rsidRPr="002630FA">
        <w:t>CZ25232312</w:t>
      </w:r>
      <w:r>
        <w:rPr>
          <w:rFonts w:ascii="Garamond" w:hAnsi="Garamond" w:cs="Arial"/>
          <w:sz w:val="20"/>
          <w:szCs w:val="20"/>
        </w:rPr>
        <w:t>]</w:t>
      </w:r>
      <w:permEnd w:id="600904545"/>
    </w:p>
    <w:p w14:paraId="76C3E911" w14:textId="51F3A0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89552134" w:edGrp="everyone"/>
      <w:r>
        <w:rPr>
          <w:rFonts w:ascii="Garamond" w:hAnsi="Garamond" w:cs="Arial"/>
          <w:sz w:val="20"/>
          <w:szCs w:val="20"/>
        </w:rPr>
        <w:t>[</w:t>
      </w:r>
      <w:r w:rsidR="002630FA" w:rsidRPr="002630FA">
        <w:t>OR Krajského soudu Plzeň</w:t>
      </w:r>
      <w:r>
        <w:rPr>
          <w:rFonts w:ascii="Garamond" w:hAnsi="Garamond" w:cs="Arial"/>
          <w:sz w:val="20"/>
          <w:szCs w:val="20"/>
        </w:rPr>
        <w:t>]</w:t>
      </w:r>
      <w:permEnd w:id="1889552134"/>
      <w:r>
        <w:rPr>
          <w:rFonts w:ascii="Garamond" w:hAnsi="Garamond"/>
          <w:sz w:val="20"/>
          <w:szCs w:val="20"/>
        </w:rPr>
        <w:t xml:space="preserve">, oddíl </w:t>
      </w:r>
      <w:r>
        <w:rPr>
          <w:rFonts w:ascii="Garamond" w:hAnsi="Garamond" w:cs="Arial"/>
          <w:sz w:val="20"/>
          <w:szCs w:val="20"/>
        </w:rPr>
        <w:t>[</w:t>
      </w:r>
      <w:permStart w:id="565118149" w:edGrp="everyone"/>
      <w:r w:rsidR="002630FA">
        <w:t>C</w:t>
      </w:r>
      <w:permEnd w:id="565118149"/>
      <w:r>
        <w:rPr>
          <w:rFonts w:ascii="Garamond" w:hAnsi="Garamond" w:cs="Arial"/>
          <w:sz w:val="20"/>
          <w:szCs w:val="20"/>
        </w:rPr>
        <w:t>]</w:t>
      </w:r>
      <w:r>
        <w:rPr>
          <w:rFonts w:ascii="Garamond" w:hAnsi="Garamond"/>
          <w:sz w:val="20"/>
          <w:szCs w:val="20"/>
        </w:rPr>
        <w:t xml:space="preserve">, vložka </w:t>
      </w:r>
      <w:permStart w:id="1303999984" w:edGrp="everyone"/>
      <w:r>
        <w:rPr>
          <w:rFonts w:ascii="Garamond" w:hAnsi="Garamond" w:cs="Arial"/>
          <w:sz w:val="20"/>
          <w:szCs w:val="20"/>
        </w:rPr>
        <w:t>[</w:t>
      </w:r>
      <w:r w:rsidR="002630FA" w:rsidRPr="002630FA">
        <w:t>11026</w:t>
      </w:r>
      <w:permEnd w:id="1303999984"/>
      <w:r>
        <w:rPr>
          <w:rFonts w:ascii="Garamond" w:hAnsi="Garamond" w:cs="Arial"/>
          <w:sz w:val="20"/>
          <w:szCs w:val="20"/>
        </w:rPr>
        <w:t>]</w:t>
      </w:r>
    </w:p>
    <w:p w14:paraId="54D1385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96B7BE1" w14:textId="6946D396" w:rsidR="008A6FC9" w:rsidRDefault="007E7D43">
      <w:pPr>
        <w:spacing w:after="0" w:line="240" w:lineRule="auto"/>
        <w:ind w:left="567"/>
        <w:jc w:val="both"/>
        <w:rPr>
          <w:rFonts w:ascii="Garamond" w:hAnsi="Garamond" w:cs="Arial"/>
          <w:b/>
          <w:i/>
          <w:sz w:val="20"/>
          <w:szCs w:val="20"/>
        </w:rPr>
      </w:pPr>
      <w:permStart w:id="969108014" w:edGrp="everyone"/>
      <w:r>
        <w:rPr>
          <w:rFonts w:ascii="Garamond" w:hAnsi="Garamond" w:cs="Arial"/>
          <w:sz w:val="20"/>
          <w:szCs w:val="20"/>
        </w:rPr>
        <w:t>[</w:t>
      </w:r>
      <w:r w:rsidR="002630FA" w:rsidRPr="002630FA">
        <w:t>Mgr.</w:t>
      </w:r>
      <w:r w:rsidR="002630FA">
        <w:t xml:space="preserve"> Jiří Blažek</w:t>
      </w:r>
      <w:r w:rsidR="002630FA" w:rsidRPr="002630FA">
        <w:t>, jednatel</w:t>
      </w:r>
      <w:r>
        <w:rPr>
          <w:rFonts w:ascii="Garamond" w:hAnsi="Garamond" w:cs="Arial"/>
          <w:sz w:val="20"/>
          <w:szCs w:val="20"/>
        </w:rPr>
        <w:t>]</w:t>
      </w:r>
      <w:permEnd w:id="969108014"/>
      <w:r>
        <w:rPr>
          <w:rFonts w:ascii="Garamond" w:hAnsi="Garamond" w:cs="Arial"/>
          <w:sz w:val="20"/>
          <w:szCs w:val="20"/>
        </w:rPr>
        <w:t xml:space="preserve">, e-mail </w:t>
      </w:r>
      <w:permStart w:id="778580502" w:edGrp="everyone"/>
      <w:r>
        <w:rPr>
          <w:rFonts w:ascii="Garamond" w:hAnsi="Garamond" w:cs="Arial"/>
          <w:sz w:val="20"/>
          <w:szCs w:val="20"/>
        </w:rPr>
        <w:t>[</w:t>
      </w:r>
      <w:r w:rsidR="002630FA" w:rsidRPr="002630FA">
        <w:t>blazek@axes.cz</w:t>
      </w:r>
      <w:permEnd w:id="778580502"/>
      <w:r>
        <w:rPr>
          <w:rFonts w:ascii="Garamond" w:hAnsi="Garamond" w:cs="Arial"/>
          <w:sz w:val="20"/>
          <w:szCs w:val="20"/>
        </w:rPr>
        <w:t>], tel.: [</w:t>
      </w:r>
      <w:permStart w:id="1904937750" w:edGrp="everyone"/>
      <w:r w:rsidR="0006176A" w:rsidRPr="0006176A">
        <w:t>377 354 111</w:t>
      </w:r>
      <w:permEnd w:id="1904937750"/>
      <w:r>
        <w:rPr>
          <w:rFonts w:ascii="Garamond" w:hAnsi="Garamond" w:cs="Arial"/>
          <w:sz w:val="20"/>
          <w:szCs w:val="20"/>
        </w:rPr>
        <w:t>] (dále jen „Kontaktní osoba Dodavatele“)</w:t>
      </w:r>
    </w:p>
    <w:p w14:paraId="2B7C66D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E831D8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70FA2F2" w14:textId="78B3108E"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82326724" w:edGrp="everyone"/>
      <w:r>
        <w:rPr>
          <w:rFonts w:ascii="Garamond" w:hAnsi="Garamond" w:cs="Arial"/>
          <w:sz w:val="20"/>
          <w:szCs w:val="20"/>
        </w:rPr>
        <w:t>[</w:t>
      </w:r>
      <w:r w:rsidR="0006176A">
        <w:t>26391</w:t>
      </w:r>
      <w:permEnd w:id="1682326724"/>
      <w:r>
        <w:rPr>
          <w:rFonts w:ascii="Garamond" w:hAnsi="Garamond" w:cs="Arial"/>
          <w:sz w:val="20"/>
          <w:szCs w:val="20"/>
        </w:rPr>
        <w:t>] Kč bez DPH.</w:t>
      </w:r>
    </w:p>
    <w:p w14:paraId="5DEB09E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CE7197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8C9A9F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89AB7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B82D19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4AE4E0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DF4AF79"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AD4FB63" w14:textId="77777777">
        <w:trPr>
          <w:trHeight w:val="2007"/>
        </w:trPr>
        <w:tc>
          <w:tcPr>
            <w:tcW w:w="4336" w:type="dxa"/>
          </w:tcPr>
          <w:p w14:paraId="4EFC86A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8C5A7E1"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1C630F6" w14:textId="77777777" w:rsidR="008A6FC9" w:rsidRDefault="008A6FC9">
            <w:pPr>
              <w:spacing w:after="0"/>
              <w:jc w:val="both"/>
              <w:rPr>
                <w:rFonts w:ascii="Garamond" w:hAnsi="Garamond"/>
                <w:sz w:val="20"/>
                <w:szCs w:val="20"/>
              </w:rPr>
            </w:pPr>
          </w:p>
          <w:p w14:paraId="0B513F7D" w14:textId="77777777" w:rsidR="008A6FC9" w:rsidRDefault="007E7D43">
            <w:pPr>
              <w:spacing w:after="0"/>
              <w:jc w:val="both"/>
              <w:rPr>
                <w:rFonts w:ascii="Garamond" w:hAnsi="Garamond"/>
                <w:sz w:val="20"/>
                <w:szCs w:val="20"/>
              </w:rPr>
            </w:pPr>
            <w:r>
              <w:rPr>
                <w:rFonts w:ascii="Garamond" w:hAnsi="Garamond"/>
                <w:sz w:val="20"/>
                <w:szCs w:val="20"/>
              </w:rPr>
              <w:t>-----------------------------------------------</w:t>
            </w:r>
          </w:p>
          <w:p w14:paraId="46FD4406"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D277B0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EA8E954" w14:textId="77777777" w:rsidR="008A6FC9" w:rsidRDefault="007E7D43">
            <w:pPr>
              <w:spacing w:after="0"/>
              <w:jc w:val="both"/>
              <w:rPr>
                <w:rFonts w:ascii="Garamond" w:hAnsi="Garamond"/>
                <w:sz w:val="20"/>
                <w:szCs w:val="20"/>
              </w:rPr>
            </w:pPr>
            <w:r>
              <w:rPr>
                <w:rFonts w:ascii="Garamond" w:hAnsi="Garamond"/>
                <w:sz w:val="20"/>
                <w:szCs w:val="20"/>
              </w:rPr>
              <w:t>rektor</w:t>
            </w:r>
          </w:p>
          <w:p w14:paraId="610C378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CBADAD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769FE57"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84F04BA" w14:textId="77777777" w:rsidR="008A6FC9" w:rsidRDefault="008A6FC9">
            <w:pPr>
              <w:spacing w:after="0"/>
              <w:jc w:val="both"/>
              <w:rPr>
                <w:rFonts w:ascii="Garamond" w:hAnsi="Garamond"/>
                <w:sz w:val="20"/>
                <w:szCs w:val="20"/>
              </w:rPr>
            </w:pPr>
          </w:p>
          <w:p w14:paraId="6A754B7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0DC92F5" w14:textId="17EE80F2" w:rsidR="008A6FC9" w:rsidRDefault="007E7D43">
            <w:pPr>
              <w:spacing w:after="0"/>
              <w:jc w:val="both"/>
              <w:rPr>
                <w:rFonts w:ascii="Garamond" w:hAnsi="Garamond"/>
                <w:i/>
                <w:sz w:val="20"/>
                <w:szCs w:val="20"/>
              </w:rPr>
            </w:pPr>
            <w:r>
              <w:rPr>
                <w:rFonts w:ascii="Garamond" w:hAnsi="Garamond"/>
                <w:sz w:val="20"/>
                <w:szCs w:val="20"/>
              </w:rPr>
              <w:t>[</w:t>
            </w:r>
            <w:permStart w:id="541467980" w:edGrp="everyone"/>
            <w:r w:rsidR="0006176A" w:rsidRPr="0006176A">
              <w:t>Axes Computers s.r.o.</w:t>
            </w:r>
            <w:r>
              <w:rPr>
                <w:rFonts w:ascii="Garamond" w:hAnsi="Garamond"/>
                <w:sz w:val="20"/>
                <w:szCs w:val="20"/>
              </w:rPr>
              <w:t>]</w:t>
            </w:r>
          </w:p>
          <w:p w14:paraId="09CA3A89" w14:textId="77777777" w:rsidR="0006176A" w:rsidRDefault="007E7D43">
            <w:pPr>
              <w:spacing w:after="0"/>
              <w:jc w:val="both"/>
            </w:pPr>
            <w:r>
              <w:rPr>
                <w:rFonts w:ascii="Garamond" w:hAnsi="Garamond"/>
                <w:sz w:val="20"/>
                <w:szCs w:val="20"/>
              </w:rPr>
              <w:t>[</w:t>
            </w:r>
            <w:r w:rsidR="0006176A" w:rsidRPr="0006176A">
              <w:t>Mgr.</w:t>
            </w:r>
            <w:r w:rsidR="0006176A">
              <w:t xml:space="preserve"> Jiří Blažek</w:t>
            </w:r>
            <w:r w:rsidR="0006176A" w:rsidRPr="0006176A">
              <w:t>,</w:t>
            </w:r>
          </w:p>
          <w:p w14:paraId="18FE9779" w14:textId="507DEBC1" w:rsidR="008A6FC9" w:rsidRDefault="0006176A">
            <w:pPr>
              <w:spacing w:after="0"/>
              <w:jc w:val="both"/>
              <w:rPr>
                <w:rFonts w:ascii="Garamond" w:hAnsi="Garamond"/>
                <w:i/>
                <w:sz w:val="20"/>
                <w:szCs w:val="20"/>
              </w:rPr>
            </w:pPr>
            <w:r w:rsidRPr="0006176A">
              <w:t xml:space="preserve"> jednatel</w:t>
            </w:r>
            <w:permEnd w:id="541467980"/>
            <w:r w:rsidR="007E7D43">
              <w:rPr>
                <w:rFonts w:ascii="Garamond" w:hAnsi="Garamond"/>
                <w:sz w:val="20"/>
                <w:szCs w:val="20"/>
              </w:rPr>
              <w:t>]</w:t>
            </w:r>
          </w:p>
          <w:p w14:paraId="7A05C7F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7BCE8B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537C57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79E2C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A11E0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ADA23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D9401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2053EC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E45302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F55314A"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250DE0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3621C4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E41EC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6B7C6A7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F0D325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8512F0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D8566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1AC94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4C5E9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7A20C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EB635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F343D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22B13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9936E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7FFD4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C7D17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60020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DE044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FBF4B5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8BA6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1FA4B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A3557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B5B6F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DE245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CA037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98AD7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E866D4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61B1C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091D6C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8DAC5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BE03C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47428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73950F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CE481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5424C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B848E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76ABF5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53A04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DCD80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FCE0C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EB2C4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B3286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C611E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4DDD1B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CC2AE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3C046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26DC74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8834FE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09C371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3FA4AB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41134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321D97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4A1774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168A47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67AFD27"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74EAA0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FDDC38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9A21A7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ADDD83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BBD7EE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FBAC04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A6F6BD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F89D1B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53FC19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9F34CE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5D8E0A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C2E3D4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4F0CC5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4DCFF6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D3ED04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DCA420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3543D3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D610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940925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D3B58BE"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8C846E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65478D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1AB914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DF09F0B"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3122B75"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B1A05C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05BF70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31FFA8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CDA7E4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2B725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ECD3EF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2F4F2F4"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A194C1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788D2D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70D5CB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6A9E34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E818AC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1AB6395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BC326F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8BA691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25F246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705277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BC8C19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FB7E69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D16312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768A08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3E227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615A4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75751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BD5DB4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649D53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984544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4A2DAD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6B29E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53ABB" w14:textId="77777777" w:rsidR="00C87316" w:rsidRDefault="00C87316">
      <w:pPr>
        <w:spacing w:after="0" w:line="240" w:lineRule="auto"/>
      </w:pPr>
      <w:r>
        <w:separator/>
      </w:r>
    </w:p>
  </w:endnote>
  <w:endnote w:type="continuationSeparator" w:id="0">
    <w:p w14:paraId="63427A73" w14:textId="77777777" w:rsidR="00C87316" w:rsidRDefault="00C87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B9019" w14:textId="77777777" w:rsidR="00C87316" w:rsidRDefault="00C87316">
      <w:pPr>
        <w:spacing w:after="0" w:line="240" w:lineRule="auto"/>
      </w:pPr>
      <w:r>
        <w:separator/>
      </w:r>
    </w:p>
  </w:footnote>
  <w:footnote w:type="continuationSeparator" w:id="0">
    <w:p w14:paraId="1BE6B4C0" w14:textId="77777777" w:rsidR="00C87316" w:rsidRDefault="00C87316">
      <w:pPr>
        <w:spacing w:after="0" w:line="240" w:lineRule="auto"/>
      </w:pPr>
      <w:r>
        <w:continuationSeparator/>
      </w:r>
    </w:p>
  </w:footnote>
  <w:footnote w:id="1">
    <w:p w14:paraId="4FF0EA02"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CB971"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08FA">
      <w:rPr>
        <w:rFonts w:ascii="Garamond" w:hAnsi="Garamond"/>
        <w:bCs/>
      </w:rPr>
      <w:t>3</w:t>
    </w:r>
    <w:r w:rsidR="00102585">
      <w:rPr>
        <w:rFonts w:ascii="Garamond" w:hAnsi="Garamond"/>
        <w:bCs/>
      </w:rPr>
      <w:t>22</w:t>
    </w:r>
    <w:r w:rsidR="003B78E7">
      <w:rPr>
        <w:rFonts w:ascii="Garamond" w:hAnsi="Garamond" w:cs="Palatino Linotype"/>
        <w:color w:val="000000"/>
      </w:rPr>
      <w:t xml:space="preserve">  (</w:t>
    </w:r>
    <w:r>
      <w:rPr>
        <w:rFonts w:ascii="Garamond" w:hAnsi="Garamond" w:cs="Palatino Linotype"/>
        <w:color w:val="000000"/>
      </w:rPr>
      <w:t>dále jen „Smlouva“)</w:t>
    </w:r>
  </w:p>
  <w:p w14:paraId="725314D1"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8AB62" w14:textId="77777777" w:rsidR="008A6FC9" w:rsidRDefault="007E7D43">
    <w:pPr>
      <w:pStyle w:val="Zhlav"/>
    </w:pPr>
    <w:r>
      <w:rPr>
        <w:rFonts w:ascii="Garamond" w:hAnsi="Garamond"/>
        <w:noProof/>
        <w:sz w:val="32"/>
        <w:szCs w:val="36"/>
      </w:rPr>
      <w:drawing>
        <wp:inline distT="0" distB="0" distL="0" distR="0" wp14:anchorId="1E0BFBEB" wp14:editId="4CCC2D41">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484006834">
    <w:abstractNumId w:val="9"/>
  </w:num>
  <w:num w:numId="2" w16cid:durableId="953631441">
    <w:abstractNumId w:val="5"/>
  </w:num>
  <w:num w:numId="3" w16cid:durableId="93943610">
    <w:abstractNumId w:val="7"/>
  </w:num>
  <w:num w:numId="4" w16cid:durableId="1001005565">
    <w:abstractNumId w:val="10"/>
  </w:num>
  <w:num w:numId="5" w16cid:durableId="812061841">
    <w:abstractNumId w:val="0"/>
  </w:num>
  <w:num w:numId="6" w16cid:durableId="1231310314">
    <w:abstractNumId w:val="2"/>
  </w:num>
  <w:num w:numId="7" w16cid:durableId="1671372349">
    <w:abstractNumId w:val="1"/>
  </w:num>
  <w:num w:numId="8" w16cid:durableId="209149994">
    <w:abstractNumId w:val="8"/>
  </w:num>
  <w:num w:numId="9" w16cid:durableId="703943030">
    <w:abstractNumId w:val="11"/>
  </w:num>
  <w:num w:numId="10" w16cid:durableId="1621062658">
    <w:abstractNumId w:val="6"/>
  </w:num>
  <w:num w:numId="11" w16cid:durableId="1806316331">
    <w:abstractNumId w:val="4"/>
  </w:num>
  <w:num w:numId="12" w16cid:durableId="620259066">
    <w:abstractNumId w:val="3"/>
  </w:num>
  <w:num w:numId="13" w16cid:durableId="1612202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67770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663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33832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10913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80368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698899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rF7qw0QjnDk2o8MU+VU7q2sgYKLRxxgqi1C9yaKjZl6EdGxlkuiire48ctGOJbPggJmiozyKGMl7WO1SiyQjTA==" w:salt="cjiusCPX/To46emVLoGs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176A"/>
    <w:rsid w:val="00067E8A"/>
    <w:rsid w:val="00070B6B"/>
    <w:rsid w:val="00081E10"/>
    <w:rsid w:val="00087C07"/>
    <w:rsid w:val="0009765B"/>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245BB"/>
    <w:rsid w:val="00232FF2"/>
    <w:rsid w:val="00254A50"/>
    <w:rsid w:val="002630FA"/>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08FA"/>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59C6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ScJvBkT4ddNvPO5tfYz74yqz/qZNn8/RJaPcGvxZw7s=</DigestValue>
    </Reference>
    <Reference Type="http://www.w3.org/2000/09/xmldsig#Object" URI="#idOfficeObject">
      <DigestMethod Algorithm="http://www.w3.org/2001/04/xmlenc#sha256"/>
      <DigestValue>22LJLO+wFowD0bu/ZDO8J2C3nImJ2A+uQnSXxmQXhZk=</DigestValue>
    </Reference>
    <Reference Type="http://uri.etsi.org/01903#SignedProperties" URI="#idSignedProperties">
      <Transforms>
        <Transform Algorithm="http://www.w3.org/TR/2001/REC-xml-c14n-20010315"/>
      </Transforms>
      <DigestMethod Algorithm="http://www.w3.org/2001/04/xmlenc#sha256"/>
      <DigestValue>tK5ewTnh2BeRqRJnz0bBiCnTsaWml4ZF3+6gS5LIm3g=</DigestValue>
    </Reference>
  </SignedInfo>
  <SignatureValue>ixRzrS5rvb7rVl1PQJtMc6WoZlR88ozYBnvHgSyJ8tin7UXHv3PQg4hPI78i8jWG8/G/mdD0SENW
6+CdBU+IJFKSgB2fVZfGE870EmtXVFxItnFOq+jdT9CLAnaGMCtPrvnuNyMP8JOyenndY1OT0bxW
TLFCEEQrHAeegvt/dU+2oNsIoBielo4VF3qtlvDRT6gFWEQj2czMz1I7PPgSwoJCKF9WnJrwUx4k
8ifzxDG8amb0I+sPZejp6a+LKTqVIuXyr5AsUHK9BOBXDxaleZqcC7D7rdI7sdgyNDraoqSv1Nbu
hXneaIDAnmYVWj5bwIhVrlo++iwS6JWiI190qw==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DfiKO/T8p//8JQH+i2HpU0Ru0liFgP0PiYVHvubD2gI=</DigestValue>
      </Reference>
      <Reference URI="/word/endnotes.xml?ContentType=application/vnd.openxmlformats-officedocument.wordprocessingml.endnotes+xml">
        <DigestMethod Algorithm="http://www.w3.org/2001/04/xmlenc#sha256"/>
        <DigestValue>rLZDwzOIeb0Iedu3m8VG15a8ks8kE0RL3If/OXuGmlQ=</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UgVC59cJ3pX8IbFzedGHZDxFNyvrAkQVidU0a8h4Q9s=</DigestValue>
      </Reference>
      <Reference URI="/word/header1.xml?ContentType=application/vnd.openxmlformats-officedocument.wordprocessingml.header+xml">
        <DigestMethod Algorithm="http://www.w3.org/2001/04/xmlenc#sha256"/>
        <DigestValue>D5n5iU70k6jO0nQ1siGRymjLS47E5qZvRt7Jd6tDHO0=</DigestValue>
      </Reference>
      <Reference URI="/word/header2.xml?ContentType=application/vnd.openxmlformats-officedocument.wordprocessingml.header+xml">
        <DigestMethod Algorithm="http://www.w3.org/2001/04/xmlenc#sha256"/>
        <DigestValue>v40YStTBecWv16nyqnVk5/ctWAT1fC2Kb7ORkAnNJVk=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9D2rNDfmz/F0BPzvmeQygPoQO94rK45+yk2oJy3d7n0=</DigestValue>
      </Reference>
      <Reference URI="/word/settings.xml?ContentType=application/vnd.openxmlformats-officedocument.wordprocessingml.settings+xml">
        <DigestMethod Algorithm="http://www.w3.org/2001/04/xmlenc#sha256"/>
        <DigestValue>vgR7Eib8W2UyufsDMmxds4spWgF+uzOxUNU4QuMUW78=</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2022-07-29T07:03:06Z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16.0.15330/23</OfficeVersion>
          <ApplicationVersion>16.0.15330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2022-07-29T07:03:06Z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PpWSJjcmGEeQbgZKbghTR1A6t5XcOgWigbPuR2VQoUo=</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fiUCQRRSjvz8SvrZgBmVgmqIC6X7Dwge3sZtQAMC/xQ=</DigestValue>
    </Reference>
  </SignedInfo>
  <SignatureValue>mKO2nxBS3qDbZne+4ClHJD3eeiLsb6MgoQq+9jnzMBDqr/uXBSDY9eZvieo0BiaxaSfj3AB9Px9x
ZZawtJoz5nVlqBb1kwTHUR3JBQ6xMP0Q97yMxRCrzYciMKO7wZgR5kvNH1waYDUCiTM+2gXZ7yTS
3iEvFJ3rqlKpkEhXX/G/vYXkfPJLT6L4Qkqqw4uZrWTICS4kdSHNkHnmLxj5lEuDGNLj3FF5jekA
E4V7jazPOr1t679RaQnCX+oxoWBzdUKZ1N9w28xUawCCKR9vj8vuGwqYtad7lYu0KAgBfRP86Oeg
vS9vMEIf+NOYXZiAHuUu7SF9CIzMscL0wXKuaQ==</SignatureValue>
  <KeyInfo>
    <X509Data>
      <X509Certificate>MIIIuzCCBqOgAwIBAgIEAVeiFTANBgkqhkiG9w0BAQsFADBpMQswCQYDVQQGEwJDWjEXMBUGA1UEYRMOTlRSQ1otNDcxMTQ5ODMxHTAbBgNVBAoMFMSMZXNrw6EgcG/FoXRhLCBzLnAuMSIwIAYDVQQDExlQb3N0U2lnbnVtIFF1YWxpZmllZCBDQSA0MB4XDTIxMTExMTE1NDUyMVoXDTIyMTIwMTE1NDUyMVowggELMQswCQYDVQQGEwJDWjEXMBUGA1UEYRMOTlRSQ1otNDk3Nzc1MTMxKjAoBgNVBAoMIVrDoXBhZG/EjWVza8OhIHVuaXZlcnppdGEgdiBQbHpuaTESMBAGA1UECwwJcmVrdG9yw6F0MQ4wDAYDVQQLEwUxMjMxMTEqMCgGA1UEAwwhRG9jLiBJbmcuIFZsYWRpbcOtciBEdWNoZWssIFBoLkQuMQ8wDQYDVQQEEwZEdWNoZWsxEjAQBgNVBCoMCVZsYWRpbcOtcjEQMA4GA1UEBRMHUDE3NjAxMzEwMC4GA1UEDAwncHJvcmVrdG9yIHBybyByb3p2b2ogYSB2bsSbasWhw60gdnp0YWh5MIIBIjANBgkqhkiG9w0BAQEFAAOCAQ8AMIIBCgKCAQEAuF7eavpnfRK6LlB2AYfft5WDgiHcpaGtg4yH6uUwFOXIbhTaoQRcxrSdIIAH/WNRD4U0Sx46/D+/38xAuY61I/RLVWTJQVNd6gRa+QIYLPe6QPJK8G7dwBPbQUMC0HfS5zCbOJ3XYXgYWhkAUoSZhgAr3dvhfgv0Zv83xqdDFCNl2WIZcAsMVd7EYX/f3ZXAK8ZcCPuKwzJOCrBq88udgim9nMVsWDZlCKD1Kcl+pauTvIMHEo4IFb3uTsODTHdDkukrgbu6X52HAxksqFWoAro/98vD7SvzLBoj1l3DSoOeUbZK/knWRTNBFLU4thuL2DUysjcgwakCXXBM2m5GNQIDAQABo4IDxTCCA8EwOAYDVR0RBDEwL4ESZHVjaGVrdkByZWsuemN1LmN6oBkGCSsGAQQB3BkCAaAMEwoxNDgxMzgxNjcx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NjLkmO9DBKoiBMUsDNpJXzqdxalMA0GCSqGSIb3DQEBCwUAA4ICAQCjP/JFZOojiflNOdsw4A7/hJhIDGiMAFejsYWzLmROPOdgcPzYTNSnt58T2MMM9cIf3a/fIsc+gRafkKZIgt226cWGFNx9njCK5uKySgVb/8E85CKDyctPCZLuAdYhiYdITHazxZ63kYPG4HuOkAqsWOmVdx+ZhGSmf5JCwRog7qkYvuGHxzGwcvD3Cyu8Na6SSL0ZEY0eP52nBzlB+fZPtE0yCx6YWpD4FGcNN8KSQZtJm86PkokwNHMefYzIA3AIW9ty65SBs9VSzadfqtStjPT57T9/JSHWDFsF3NUHbx8F4fDyVBAgs5f7gQ5zmZAVhDwBoKTxb5SBG4ZUXIHFHi8g4JC8AbAfeYPljBiqNbUoNF9yHyTr0avMd7CjTR6+wVfTy9hYZkvvfYQIwoRrrSqUs2pj54wx+aMcvM1shItVOP62FWuN7LJ6SHFuLb8CO/VCiMzRA+BONX4LhRiB/Ozj53OA4z3oV/f/OaqAo9pqCVjz40x8amuDPBzbch9d5il0VEMMBdu4onU5gNi9HWgS65+L2z62brIlWWE8x+VLK93ttx4W/XieEcs7pTMTbf0JIWDiiJkmsl9q67ZBhlfMEE81EhIpQjsF1JRbyAodiOvmFZnXt+0uoCMvIUgrAP6udNQCuS7gdcHEojlb6syxu7ObWgWYkrNYjws+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DfiKO/T8p//8JQH+i2HpU0Ru0liFgP0PiYVHvubD2gI=</DigestValue>
      </Reference>
      <Reference URI="/word/endnotes.xml?ContentType=application/vnd.openxmlformats-officedocument.wordprocessingml.endnotes+xml">
        <DigestMethod Algorithm="http://www.w3.org/2001/04/xmlenc#sha256"/>
        <DigestValue>rLZDwzOIeb0Iedu3m8VG15a8ks8kE0RL3If/OXuGmlQ=</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UgVC59cJ3pX8IbFzedGHZDxFNyvrAkQVidU0a8h4Q9s=</DigestValue>
      </Reference>
      <Reference URI="/word/header1.xml?ContentType=application/vnd.openxmlformats-officedocument.wordprocessingml.header+xml">
        <DigestMethod Algorithm="http://www.w3.org/2001/04/xmlenc#sha256"/>
        <DigestValue>D5n5iU70k6jO0nQ1siGRymjLS47E5qZvRt7Jd6tDHO0=</DigestValue>
      </Reference>
      <Reference URI="/word/header2.xml?ContentType=application/vnd.openxmlformats-officedocument.wordprocessingml.header+xml">
        <DigestMethod Algorithm="http://www.w3.org/2001/04/xmlenc#sha256"/>
        <DigestValue>v40YStTBecWv16nyqnVk5/ctWAT1fC2Kb7ORkAnNJVk=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9D2rNDfmz/F0BPzvmeQygPoQO94rK45+yk2oJy3d7n0=</DigestValue>
      </Reference>
      <Reference URI="/word/settings.xml?ContentType=application/vnd.openxmlformats-officedocument.wordprocessingml.settings+xml">
        <DigestMethod Algorithm="http://www.w3.org/2001/04/xmlenc#sha256"/>
        <DigestValue>vgR7Eib8W2UyufsDMmxds4spWgF+uzOxUNU4QuMUW78=</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2022-08-10T11:54:15Z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2022-08-10T11:54:15Z</xd:SigningTime>
          <xd:SigningCertificate>
            <xd:Cert>
              <xd:CertDigest>
                <DigestMethod Algorithm="http://www.w3.org/2001/04/xmlenc#sha256"/>
                <DigestValue>iuM3OFoPXDHP79JphaHwsX66rED4yVlehHPyFBEfqkA=</DigestValue>
              </xd:CertDigest>
              <xd:IssuerSerial>
                <X509IssuerName>CN=PostSignum Qualified CA 4, O="Česká pošta, s.p.", OID.2.5.4.97=NTRCZ-47114983, C=CZ</X509IssuerName>
                <X509SerialNumber>22520341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321</TotalTime>
  <Pages>7</Pages>
  <Words>3372</Words>
  <Characters>19897</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237</cp:revision>
  <dcterms:created xsi:type="dcterms:W3CDTF">2021-01-28T09:46:00Z</dcterms:created>
  <dcterms:modified xsi:type="dcterms:W3CDTF">2022-07-22T07:16:00Z</dcterms:modified>
</cp:coreProperties>
</file>