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80DCBB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6261C">
        <w:rPr>
          <w:rFonts w:ascii="Garamond" w:hAnsi="Garamond"/>
          <w:sz w:val="24"/>
          <w:szCs w:val="24"/>
        </w:rPr>
        <w:t>0</w:t>
      </w:r>
      <w:r w:rsidR="00102D62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5EE21060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02D62" w:rsidRPr="007423F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https://zakazky.zcu.cz/contract_display_5147.html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66A8EA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02D62">
        <w:rPr>
          <w:rFonts w:ascii="Garamond" w:hAnsi="Garamond" w:cs="Arial"/>
          <w:b/>
          <w:sz w:val="22"/>
          <w:szCs w:val="22"/>
        </w:rPr>
        <w:t>28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102D62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C9BBB" w14:textId="77777777" w:rsidR="006D133F" w:rsidRDefault="006D133F" w:rsidP="00795AAC">
      <w:r>
        <w:separator/>
      </w:r>
    </w:p>
  </w:endnote>
  <w:endnote w:type="continuationSeparator" w:id="0">
    <w:p w14:paraId="5AF3C3B1" w14:textId="77777777" w:rsidR="006D133F" w:rsidRDefault="006D133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C5C4C" w14:textId="77777777" w:rsidR="006D133F" w:rsidRDefault="006D133F" w:rsidP="00795AAC">
      <w:r>
        <w:separator/>
      </w:r>
    </w:p>
  </w:footnote>
  <w:footnote w:type="continuationSeparator" w:id="0">
    <w:p w14:paraId="6B45A736" w14:textId="77777777" w:rsidR="006D133F" w:rsidRDefault="006D133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4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CAQFVYtRlANYz5fR9QaAz6R365k8JFcHHlAJbOzlb5Q=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udyOBBwi1K8P9i9ZjKlzBK/ly86LssiHLpsHPGL1QtQ=</DigestValue>
    </Reference>
  </SignedInfo>
  <SignatureValue>apqnwhEm55OvlWkwbbWav+1dGj0pgjL4BIiN1sphskZQFchIFGQ4dtC5c5pmF2VpSirVlBoaI5Mu
OX06B9rx48/3zkPOIfnMFim8PPOCPJWgE6AoO3qLaMsU0jO7e5Fbb5kXj0bSHr9ofQyJdstvoRRe
gkW8OD/EP4LsGewCbdFWEAxPPuHrG1ERmsyWTtx2qVgiz7LxOVsjF6vwVCSCLHwotiZkpXK+4J/b
5Sppb5smFdkDAwCRYuaKXJktSP00f1uUNkc28EhzrNNTjiX3TIafvR+rVAlatZe+X+oaCiUeLsV3
5Hx29pQ8C/j8VFFKkuKwP4vvDS1EH7Zqat6PIQ==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tf3BUVVHzc61OaNs3TDYm9qyb7mYUMD5O0rubWWGVdc=</DigestValue>
      </Reference>
      <Reference URI="/word/document.xml?ContentType=application/vnd.openxmlformats-officedocument.wordprocessingml.document.main+xml">
        <DigestMethod Algorithm="http://www.w3.org/2001/04/xmlenc#sha256"/>
        <DigestValue>/2BP6kYei7bm86yLqsQqbZGSTqwPwNMDFctIX6wXT5k=</DigestValue>
      </Reference>
      <Reference URI="/word/endnotes.xml?ContentType=application/vnd.openxmlformats-officedocument.wordprocessingml.endnotes+xml">
        <DigestMethod Algorithm="http://www.w3.org/2001/04/xmlenc#sha256"/>
        <DigestValue>ve3W1/aHaZN0pDCaRstS+BpDiFpBRQoD9/Oxghx8lgU=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UlOespT81Gy6ayDB69UUVW72qkQAaI+JJd/TTm64xCA=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aMxZHDj25CbExGBc5vrFy+Y2AXGfl/tApgkOwfkkatQ=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2022-03-15T07:08:21Z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2022-03-15T07:08:21Z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5DF0E-A8FD-4071-90E5-7D65E4DB5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15</cp:revision>
  <cp:lastPrinted>2018-08-08T13:48:00Z</cp:lastPrinted>
  <dcterms:created xsi:type="dcterms:W3CDTF">2021-09-20T07:30:00Z</dcterms:created>
  <dcterms:modified xsi:type="dcterms:W3CDTF">2022-03-15T07:08:00Z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