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F017C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776B92">
        <w:rPr>
          <w:rFonts w:ascii="Garamond" w:hAnsi="Garamond"/>
          <w:sz w:val="24"/>
          <w:szCs w:val="24"/>
        </w:rPr>
        <w:t>00</w:t>
      </w:r>
      <w:r w:rsidR="007C1CE8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4CCA47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C1CE8" w:rsidRPr="007C1C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https://zakazky.zcu.cz/contract_display_5066.html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CDBF5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2</w:t>
      </w:r>
      <w:r w:rsidR="00776B92">
        <w:rPr>
          <w:rFonts w:ascii="Garamond" w:hAnsi="Garamond" w:cs="Arial"/>
          <w:sz w:val="22"/>
          <w:szCs w:val="22"/>
        </w:rPr>
        <w:t>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C1CE8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8F6C5" w14:textId="77777777" w:rsidR="008C7F4F" w:rsidRDefault="008C7F4F" w:rsidP="00795AAC">
      <w:r>
        <w:separator/>
      </w:r>
    </w:p>
  </w:endnote>
  <w:endnote w:type="continuationSeparator" w:id="0">
    <w:p w14:paraId="34CCC8D7" w14:textId="77777777" w:rsidR="008C7F4F" w:rsidRDefault="008C7F4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8BD24" w14:textId="77777777" w:rsidR="008C7F4F" w:rsidRDefault="008C7F4F" w:rsidP="00795AAC">
      <w:r>
        <w:separator/>
      </w:r>
    </w:p>
  </w:footnote>
  <w:footnote w:type="continuationSeparator" w:id="0">
    <w:p w14:paraId="5FD0E274" w14:textId="77777777" w:rsidR="008C7F4F" w:rsidRDefault="008C7F4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6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Y3McNO3njfvJ0a9s8OqhiCLCvylHZvtPGzMuHzNOszM=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fUkK2EvIEAD5ZYX1yyEVmAcZTGGVAvXFxSdHshrZXdM=</DigestValue>
    </Reference>
  </SignedInfo>
  <SignatureValue>knv7Pi0zIjYMk6gvRwutXQGZcPyy8GTPbzA0oE/Qs7hNtoCq0G1kOcoYfpy7Uy2FzwU6EnCgiV/w
0Fz8wgUzTkeT9pvqaQjmJeaosxnGbbOnr+QZxWWE8+cCqUpgM3qhMnMj8SsNa4nj0MxrKpxPpaGN
yJlhucTQJ+Pqfuuo51eghD7sSvJGfT/6KG8zuKjNtNLlKnSQ67wTVo7p+yE7zbvx/TlXikOn4Ly6
9HLoxWFBxiVbRX8KD+KaiInocQDXhph1mQVLE+TqR2tj9+B4VvREeol7/zzS5dyOSVzBzFfpprzP
D7ab5OWzSqz9sBl1rPEdP3tIjxBI1pFi8Miw/A==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eUKOwy/59bHrOlgqp71z0uyW1EEsniYWMaDGZZhUjF8=</DigestValue>
      </Reference>
      <Reference URI="/word/document.xml?ContentType=application/vnd.openxmlformats-officedocument.wordprocessingml.document.main+xml">
        <DigestMethod Algorithm="http://www.w3.org/2001/04/xmlenc#sha256"/>
        <DigestValue>W5BlWRyAoYiLGoNhyOhJt1gth3ikaiWJspl0PMhxzUM=</DigestValue>
      </Reference>
      <Reference URI="/word/endnotes.xml?ContentType=application/vnd.openxmlformats-officedocument.wordprocessingml.endnotes+xml">
        <DigestMethod Algorithm="http://www.w3.org/2001/04/xmlenc#sha256"/>
        <DigestValue>JNXF1e65PFq+vAI+UmOtqhDn95vZfCyjnIS/BGxJBUA=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x6n79tgmlOkxgSWVz9d+XyI6MVcnIgTo96zG51wXV/A=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HFN1ucmHZZJVINWQYTprq29YG6mSXVsbs/DzYKYw8vc=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2022-01-13T12:15:43Z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2022-01-13T12:15:43Z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BF12E-0073-4EF1-96AC-9CD70F8F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19</cp:revision>
  <cp:lastPrinted>2018-08-08T13:48:00Z</cp:lastPrinted>
  <dcterms:created xsi:type="dcterms:W3CDTF">2021-09-14T05:18:00Z</dcterms:created>
  <dcterms:modified xsi:type="dcterms:W3CDTF">2022-01-13T12:15:00Z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