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A56D90">
        <w:t>621</w:t>
      </w:r>
      <w:r w:rsidR="00C44BE4">
        <w:rPr>
          <w:rFonts w:ascii="Garamond" w:hAnsi="Garamond"/>
        </w:rPr>
        <w:t>/</w:t>
      </w:r>
      <w:permStart w:id="698946785" w:edGrp="everyone"/>
      <w:r w:rsidR="00DE5FBD">
        <w:t>PK201210/0839</w:t>
      </w:r>
      <w:permEnd w:id="69894678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64376840" w:edGrp="everyone"/>
      <w:r w:rsidR="00DE5FBD">
        <w:t>APEKO GROUP s.r.o.</w:t>
      </w:r>
    </w:p>
    <w:p w:rsidR="00D21250" w:rsidRPr="00DD6056" w:rsidRDefault="00D21250" w:rsidP="00DE5FBD">
      <w:pPr>
        <w:tabs>
          <w:tab w:val="left" w:pos="708"/>
          <w:tab w:val="left" w:pos="1416"/>
          <w:tab w:val="left" w:pos="2124"/>
          <w:tab w:val="left" w:pos="2832"/>
          <w:tab w:val="left" w:pos="3345"/>
        </w:tabs>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E5FBD">
        <w:rPr>
          <w:rFonts w:ascii="Garamond" w:hAnsi="Garamond" w:cs="Arial"/>
        </w:rPr>
        <w:tab/>
      </w:r>
      <w:r w:rsidR="00DE5FBD">
        <w:t>Vojenská 489, 330 21 Líně</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E5FBD">
        <w:t>Petrem Koutníkem,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E5FBD">
        <w:t>27999611</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E5FBD">
        <w:t>CZ27999611</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E5FBD">
        <w:t>ČSOB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D561B" w:rsidRPr="004D561B">
        <w:rPr>
          <w:rFonts w:ascii="Garamond" w:hAnsi="Garamond" w:cs="Arial"/>
        </w:rPr>
        <w:t xml:space="preserve"> </w:t>
      </w:r>
      <w:r w:rsidR="00DE5FBD">
        <w:t>217934808/0300</w:t>
      </w:r>
    </w:p>
    <w:permEnd w:id="1664376840"/>
    <w:p w:rsidR="00DE5FBD" w:rsidRDefault="004D561B" w:rsidP="00F335A1">
      <w:pPr>
        <w:spacing w:after="0"/>
        <w:ind w:firstLine="708"/>
        <w:jc w:val="both"/>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574192645" w:edGrp="everyone"/>
      <w:r w:rsidR="00DE5FBD">
        <w:t>u KS v Plzni</w:t>
      </w:r>
      <w:r w:rsidRPr="005B798C">
        <w:rPr>
          <w:rFonts w:ascii="Garamond" w:hAnsi="Garamond" w:cs="Arial"/>
        </w:rPr>
        <w:t xml:space="preserve"> </w:t>
      </w:r>
      <w:permEnd w:id="574192645"/>
      <w:r w:rsidRPr="005B798C">
        <w:rPr>
          <w:rFonts w:ascii="Garamond" w:hAnsi="Garamond" w:cs="Arial"/>
        </w:rPr>
        <w:t>oddíl</w:t>
      </w:r>
      <w:permStart w:id="1263013890" w:edGrp="everyone"/>
      <w:r w:rsidR="00DE5FBD">
        <w:t>20812</w:t>
      </w:r>
      <w:r w:rsidRPr="005B798C">
        <w:rPr>
          <w:rFonts w:ascii="Garamond" w:hAnsi="Garamond" w:cs="Arial"/>
        </w:rPr>
        <w:t xml:space="preserve"> </w:t>
      </w:r>
      <w:permEnd w:id="1263013890"/>
      <w:r w:rsidRPr="005B798C">
        <w:rPr>
          <w:rFonts w:ascii="Garamond" w:hAnsi="Garamond" w:cs="Arial"/>
        </w:rPr>
        <w:t>vložk</w:t>
      </w:r>
      <w:r>
        <w:rPr>
          <w:rFonts w:ascii="Garamond" w:hAnsi="Garamond" w:cs="Arial"/>
        </w:rPr>
        <w:t>a</w:t>
      </w:r>
      <w:permStart w:id="2086681349" w:edGrp="everyone"/>
      <w:r w:rsidR="00DE5FBD">
        <w:t>C</w:t>
      </w:r>
    </w:p>
    <w:permEnd w:id="208668134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A56D90">
        <w:rPr>
          <w:rFonts w:ascii="Garamond" w:hAnsi="Garamond" w:cs="Arial"/>
          <w:b/>
        </w:rPr>
        <w:t>21</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34828528" w:edGrp="everyone"/>
      <w:r w:rsidR="004C5E48" w:rsidRPr="00DD6056">
        <w:rPr>
          <w:rFonts w:ascii="Garamond" w:hAnsi="Garamond" w:cs="Arial"/>
        </w:rPr>
        <w:t>[</w:t>
      </w:r>
      <w:r w:rsidR="00DE5FBD">
        <w:t>Petr Koutník</w:t>
      </w:r>
      <w:r w:rsidR="00B57923" w:rsidRPr="00DD6056" w:rsidDel="004C5E48">
        <w:rPr>
          <w:rFonts w:ascii="Garamond" w:hAnsi="Garamond" w:cs="Arial"/>
        </w:rPr>
        <w:t>, email</w:t>
      </w:r>
      <w:r w:rsidR="004C5E48" w:rsidRPr="00DD6056">
        <w:rPr>
          <w:rFonts w:ascii="Garamond" w:hAnsi="Garamond" w:cs="Arial"/>
        </w:rPr>
        <w:t xml:space="preserve"> </w:t>
      </w:r>
      <w:r w:rsidR="00DE5FBD">
        <w:t>koutnik@apeko.cz</w:t>
      </w:r>
      <w:r w:rsidR="004C5E48" w:rsidRPr="00DD6056">
        <w:rPr>
          <w:rFonts w:ascii="Garamond" w:hAnsi="Garamond" w:cs="Arial"/>
        </w:rPr>
        <w:t xml:space="preserve">, telefon </w:t>
      </w:r>
      <w:r w:rsidR="00DE5FBD">
        <w:t>+420608779705</w:t>
      </w:r>
      <w:r w:rsidR="0047715D" w:rsidRPr="00DD6056">
        <w:rPr>
          <w:rFonts w:ascii="Garamond" w:hAnsi="Garamond" w:cs="Arial"/>
          <w:i/>
        </w:rPr>
        <w:t>.</w:t>
      </w:r>
    </w:p>
    <w:permEnd w:id="103482852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E5FBD" w:rsidP="0009225E">
      <w:pPr>
        <w:pStyle w:val="Odstavecseseznamem"/>
        <w:spacing w:after="0"/>
        <w:ind w:left="792"/>
        <w:jc w:val="both"/>
        <w:rPr>
          <w:rFonts w:ascii="Garamond" w:hAnsi="Garamond" w:cs="Arial"/>
        </w:rPr>
      </w:pPr>
      <w:permStart w:id="1816361467" w:edGrp="everyone"/>
      <w:r>
        <w:t>15.740</w:t>
      </w:r>
      <w:r w:rsidR="00080F29" w:rsidRPr="00DD6056">
        <w:rPr>
          <w:rFonts w:ascii="Garamond" w:hAnsi="Garamond" w:cs="Arial"/>
        </w:rPr>
        <w:t xml:space="preserve">,- Kč bez DPH (slovy: </w:t>
      </w:r>
      <w:proofErr w:type="spellStart"/>
      <w:r>
        <w:t>patnácttisicícsedmsetčtyřicet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ermEnd w:id="1816361467"/>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Default="00BC1B74" w:rsidP="00BC1B74">
            <w:pPr>
              <w:spacing w:after="0"/>
              <w:jc w:val="both"/>
            </w:pPr>
            <w:permStart w:id="285287613" w:edGrp="everyone"/>
            <w:r w:rsidRPr="006A69DC">
              <w:rPr>
                <w:rFonts w:ascii="Garamond" w:hAnsi="Garamond"/>
              </w:rPr>
              <w:t>[</w:t>
            </w:r>
            <w:r w:rsidR="00DE5FBD">
              <w:t>APEKO GROUP s.r.o.</w:t>
            </w:r>
          </w:p>
          <w:p w:rsidR="00DE5FBD" w:rsidRDefault="00DE5FBD" w:rsidP="00BC1B74">
            <w:pPr>
              <w:spacing w:after="0"/>
              <w:jc w:val="both"/>
            </w:pPr>
            <w:r>
              <w:t>Petr Koutník</w:t>
            </w:r>
          </w:p>
          <w:p w:rsidR="00DE5FBD" w:rsidRPr="001C3B01" w:rsidRDefault="00DE5FBD" w:rsidP="00BC1B74">
            <w:pPr>
              <w:spacing w:after="0"/>
              <w:jc w:val="both"/>
            </w:pPr>
            <w:r>
              <w:t>jednatel</w:t>
            </w:r>
            <w:bookmarkStart w:id="0" w:name="_GoBack"/>
            <w:bookmarkEnd w:id="0"/>
          </w:p>
          <w:permEnd w:id="285287613"/>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1F5" w:rsidRDefault="00EA41F5" w:rsidP="001B2927">
      <w:pPr>
        <w:spacing w:after="0" w:line="240" w:lineRule="auto"/>
      </w:pPr>
      <w:r>
        <w:separator/>
      </w:r>
    </w:p>
  </w:endnote>
  <w:endnote w:type="continuationSeparator" w:id="0">
    <w:p w:rsidR="00EA41F5" w:rsidRDefault="00EA41F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1F5" w:rsidRDefault="00EA41F5" w:rsidP="001B2927">
      <w:pPr>
        <w:spacing w:after="0" w:line="240" w:lineRule="auto"/>
      </w:pPr>
      <w:r>
        <w:separator/>
      </w:r>
    </w:p>
  </w:footnote>
  <w:footnote w:type="continuationSeparator" w:id="0">
    <w:p w:rsidR="00EA41F5" w:rsidRDefault="00EA41F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RcXTKjxWqNnEBtAdDV2+erbq7L4=" w:salt="Y3p9LfQq1cSX6NV71DSPo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0820"/>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56D90"/>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35267"/>
    <w:rsid w:val="00C43888"/>
    <w:rsid w:val="00C43D2F"/>
    <w:rsid w:val="00C44BE4"/>
    <w:rsid w:val="00C4748A"/>
    <w:rsid w:val="00C47B43"/>
    <w:rsid w:val="00C554A7"/>
    <w:rsid w:val="00C56A11"/>
    <w:rsid w:val="00C574E5"/>
    <w:rsid w:val="00C620F2"/>
    <w:rsid w:val="00C66B88"/>
    <w:rsid w:val="00C7346B"/>
    <w:rsid w:val="00C74FC6"/>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95B81"/>
    <w:rsid w:val="00DA3CAA"/>
    <w:rsid w:val="00DA3E69"/>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5FBD"/>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A41F5"/>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Sbpv4iOpyL1ryXznIgFjLFESABw=</DigestValue>
    </Reference>
    <Reference URI="#idOfficeObject" Type="http://www.w3.org/2000/09/xmldsig#Object">
      <DigestMethod Algorithm="http://www.w3.org/2000/09/xmldsig#sha1"/>
      <DigestValue>JVlFHy6LKH0nv+E0zTexDnqly6E=</DigestValue>
    </Reference>
    <Reference URI="#idSignedProperties" Type="http://uri.etsi.org/01903#SignedProperties">
      <Transforms>
        <Transform Algorithm="http://www.w3.org/TR/2001/REC-xml-c14n-20010315"/>
      </Transforms>
      <DigestMethod Algorithm="http://www.w3.org/2000/09/xmldsig#sha1"/>
      <DigestValue>5UgIngDr5FzvsoNp8p3F786Huwc=</DigestValue>
    </Reference>
  </SignedInfo>
  <SignatureValue>kGJUTz4px/eCPzwKdtsaIqrjEGhmZXcAih3jdWLWiC1PuK8iWRrAHazjjkdk/fwVOX7e8TH3ohCK
LhpEquNVFKoDM8xLUVG1j8lXTMOwDXkJEk+gAq9BR1JnugBPs4bc/Bm3cJj9QFgE52GZsaWYVHbz
7RjmMTJ7rW1jUrsk8mKseFgeSKUaEQhilBRJIIaBDlgdkg0KX25MQnQCP0vROP6r6K845Mrp2+e3
g2TdFF7AQ1mfpstf7xSEP2p3iBthpHaJ/gGxQMw/Gk72mwQqJH4I+H2idMXtJmqyruPjEvzG+Eb7
oU2q2TAxxmkYZnwbmgrD4PWS3ssk4b8XT9WGtA==</SignatureValue>
  <KeyInfo>
    <X509Data>
      <X509Certificate>MIIIPjCCBiagAwIBAgIEAVOLKzANBgkqhkiG9w0BAQsFADBpMQswCQYDVQQGEwJDWjEXMBUGA1UE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</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yBPx9q74TxSF8FFts1tmmwy5Vno=</DigestValue>
      </Reference>
      <Reference URI="/word/settings.xml?ContentType=application/vnd.openxmlformats-officedocument.wordprocessingml.settings+xml">
        <DigestMethod Algorithm="http://www.w3.org/2000/09/xmldsig#sha1"/>
        <DigestValue>iEJZ4HH529pkogpY05A8aXaEHBg=</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neRBFyBRtaiN/Gj+DVCAHZBQwBc=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0pEpXMBFMXkgYS5H5X+4feCsxd4=</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4sHjqkB2KjXddM5s6AXLTZvJe5U=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w16UpRjxCpQsrBROutmruZvxv4g=</DigestValue>
      </Reference>
      <Reference URI="/word/endnotes.xml?ContentType=application/vnd.openxmlformats-officedocument.wordprocessingml.endnotes+xml">
        <DigestMethod Algorithm="http://www.w3.org/2000/09/xmldsig#sha1"/>
        <DigestValue>0TthxkyG2YNCCDV30DVfbceYTzc=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2020-12-10T07:49:56Z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14.0</OfficeVersion>
          <ApplicationVersion>14.0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2020-12-10T07:49:56Z</xd:SigningTime>
          <xd:SigningCertificate>
            <xd:Cert>
              <xd:CertDigest>
                <DigestMethod Algorithm="http://www.w3.org/2000/09/xmldsig#sha1"/>
                <DigestValue>vLyF+grOZ8rUx/yq4NQMcr3duvk=</DigestValue>
              </xd:CertDigest>
              <xd:IssuerSerial>
                <X509IssuerName>CN=PostSignum Qualified CA 4, O="Česká pošta, s.p.", OID.2.5.4.97=NTRCZ-47114983, C=CZ</X509IssuerName>
                <X509SerialNumber>22252331</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snYIdcnO4WR+WJ7s6wbHN2YAmD4=</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pTBZCbH/N8AZsmWCegFeKRhn9y4=</DigestValue>
    </Reference>
  </SignedInfo>
  <SignatureValue>B1rG9xst/NemT2C3pelpfaguV2HErAEtzDEx1LWKgnvPcRDzzDiD76XCiF4+2amfPLzvABiy6X9q
qaF+brSbmcQTas1Z0t04KFcgwKgxHwCXPgDcKMCNS78J1kqYNY9u1h5MO+r6pbYvwF9lW+Sg6RdE
/1axUZOBIkYRE4qa0HO2KoTpr7hq54+rvu3J6Z1Q+hpSY3OfqnMPZDwAn1umaxOgutDnYY719Cns
d4BvPSGQ+6Jq8wiYG9l2dEfhpTAeeGDCKXSlf027Xq9AkuTF2mxQS0r9d0QZMqNMvxgnH1s1VA39
Q5e2JqRmQqmaIjCU700GGx6u4//7TowQhLhKag==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yBPx9q74TxSF8FFts1tmmwy5Vno=</DigestValue>
      </Reference>
      <Reference URI="/word/settings.xml?ContentType=application/vnd.openxmlformats-officedocument.wordprocessingml.settings+xml">
        <DigestMethod Algorithm="http://www.w3.org/2000/09/xmldsig#sha1"/>
        <DigestValue>iEJZ4HH529pkogpY05A8aXaEHBg=</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neRBFyBRtaiN/Gj+DVCAHZBQwBc=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0pEpXMBFMXkgYS5H5X+4feCsxd4=</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4sHjqkB2KjXddM5s6AXLTZvJe5U=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w16UpRjxCpQsrBROutmruZvxv4g=</DigestValue>
      </Reference>
      <Reference URI="/word/endnotes.xml?ContentType=application/vnd.openxmlformats-officedocument.wordprocessingml.endnotes+xml">
        <DigestMethod Algorithm="http://www.w3.org/2000/09/xmldsig#sha1"/>
        <DigestValue>0TthxkyG2YNCCDV30DVfbceYTzc=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2021-01-05T09:34:25Z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2021-01-05T09:34:25Z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3E7BA-43E5-43AB-A063-7E527CB6F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3042</Words>
  <Characters>17950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Petr Koutník</cp:lastModifiedBy>
  <cp:revision>3</cp:revision>
  <cp:lastPrinted>2014-05-16T09:23:00Z</cp:lastPrinted>
  <dcterms:created xsi:type="dcterms:W3CDTF">2020-12-10T07:39:00Z</dcterms:created>
  <dcterms:modified xsi:type="dcterms:W3CDTF">2020-12-10T07:49:00Z</dcterms:modified>
</cp:coreProperties>
</file>