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850DD9">
        <w:rPr>
          <w:rFonts w:ascii="Garamond" w:hAnsi="Garamond"/>
          <w:b/>
          <w:bCs/>
          <w:sz w:val="32"/>
          <w:szCs w:val="36"/>
        </w:rPr>
        <w:t>35</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850DD9">
        <w:rPr>
          <w:rFonts w:ascii="Garamond" w:hAnsi="Garamond"/>
          <w:b/>
          <w:bCs/>
        </w:rPr>
        <w:t>35</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50DD9">
        <w:rPr>
          <w:rFonts w:ascii="Garamond" w:hAnsi="Garamond"/>
          <w:b/>
          <w:highlight w:val="yellow"/>
        </w:rPr>
        <w:t>13</w:t>
      </w:r>
      <w:r w:rsidR="0000127D">
        <w:rPr>
          <w:rFonts w:ascii="Garamond" w:hAnsi="Garamond"/>
          <w:b/>
          <w:highlight w:val="yellow"/>
        </w:rPr>
        <w:t>.</w:t>
      </w:r>
      <w:r w:rsidR="00850DD9">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3892">
        <w:rPr>
          <w:rFonts w:ascii="Garamond" w:hAnsi="Garamond"/>
          <w:b/>
          <w:highlight w:val="yellow"/>
        </w:rPr>
        <w:t>09</w:t>
      </w:r>
      <w:r w:rsidR="00A010C5">
        <w:rPr>
          <w:rFonts w:ascii="Garamond" w:hAnsi="Garamond"/>
          <w:b/>
          <w:highlight w:val="yellow"/>
        </w:rPr>
        <w:t>:</w:t>
      </w:r>
      <w:r w:rsidR="00850DD9">
        <w:rPr>
          <w:rFonts w:ascii="Garamond" w:hAnsi="Garamond"/>
          <w:b/>
          <w:highlight w:val="yellow"/>
        </w:rPr>
        <w:t>0</w:t>
      </w:r>
      <w:bookmarkStart w:id="36" w:name="_GoBack"/>
      <w:bookmarkEnd w:id="36"/>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7D1" w:rsidRDefault="004927D1" w:rsidP="001B2927">
      <w:pPr>
        <w:spacing w:after="0" w:line="240" w:lineRule="auto"/>
      </w:pPr>
      <w:r>
        <w:separator/>
      </w:r>
    </w:p>
  </w:endnote>
  <w:endnote w:type="continuationSeparator" w:id="0">
    <w:p w:rsidR="004927D1" w:rsidRDefault="004927D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7D1" w:rsidRDefault="004927D1" w:rsidP="001B2927">
      <w:pPr>
        <w:spacing w:after="0" w:line="240" w:lineRule="auto"/>
      </w:pPr>
      <w:r>
        <w:separator/>
      </w:r>
    </w:p>
  </w:footnote>
  <w:footnote w:type="continuationSeparator" w:id="0">
    <w:p w:rsidR="004927D1" w:rsidRDefault="004927D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yIDKVg9dqn4HBzQg+Q21NScpGXA=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tJghWKFot0I3gwY9LJMXVOEn+J8=</DigestValue>
    </Reference>
  </SignedInfo>
  <SignatureValue>vnGrqOGwxpBuZD1x3/L8vHIGSAg8n22rS1bm/8Oy6uXUwfKXy6+frZ24OqJBR+Tw1oveXPVM3V7V
ZrLTav5xY5SOoGmzE/u/LUHTIjJKpIWT3B/fbeMSgBIi+jjEs+PjugozQONhk4m+bzoabbvd9NeI
62iKMBmkBvtTyjdRz7kF4AGeSuF7Z3MZBcU8kfuoX0e600QdvN5vyjCu3YxJLnWWJQH7HNRKHi/R
XxW/IgrCwsCaQgFA4+N9YUvuqP+SxhjzRKgPMfaI3q/Qsx+9MHxH5xZb7/DUY1dA8K50/645n2VX
nYEbPFI/rcqabHPLW9T96k2jRRZv3AB0hFAwyw==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tWHpRiQM4xUs3FxICHvH/2A/AsE=</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vQBKQdcH4WIlROADoj7ubRrRRqg=</DigestValue>
      </Reference>
      <Reference URI="/word/footnotes.xml?ContentType=application/vnd.openxmlformats-officedocument.wordprocessingml.footnotes+xml">
        <DigestMethod Algorithm="http://www.w3.org/2000/09/xmldsig#sha1"/>
        <DigestValue>UERDtoU/kVa6ABpfIZVb7pZ7u04=</DigestValue>
      </Reference>
      <Reference URI="/word/endnotes.xml?ContentType=application/vnd.openxmlformats-officedocument.wordprocessingml.endnotes+xml">
        <DigestMethod Algorithm="http://www.w3.org/2000/09/xmldsig#sha1"/>
        <DigestValue>3F563R9mYJqagj7CAfme8n2yh08=</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2020-11-02T06:08:54Z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2020-11-02T06:08:54Z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702D1-1C96-47A9-A792-B93C000BB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81</cp:revision>
  <cp:lastPrinted>2019-08-21T11:45:00Z</cp:lastPrinted>
  <dcterms:created xsi:type="dcterms:W3CDTF">2019-06-07T05:01:00Z</dcterms:created>
  <dcterms:modified xsi:type="dcterms:W3CDTF">2020-11-02T06:08:00Z</dcterms:modified>
</cp:coreProperties>
</file>