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01</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01</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C3612">
        <w:rPr>
          <w:rFonts w:ascii="Garamond" w:hAnsi="Garamond"/>
          <w:b/>
          <w:highlight w:val="yellow"/>
        </w:rPr>
        <w:t>27</w:t>
      </w:r>
      <w:bookmarkStart w:id="36" w:name="_GoBack"/>
      <w:bookmarkEnd w:id="36"/>
      <w:r w:rsidR="00E367B5">
        <w:rPr>
          <w:rFonts w:ascii="Garamond" w:hAnsi="Garamond"/>
          <w:b/>
          <w:highlight w:val="yellow"/>
        </w:rPr>
        <w:t>.</w:t>
      </w:r>
      <w:r w:rsidR="008114E3">
        <w:rPr>
          <w:rFonts w:ascii="Garamond" w:hAnsi="Garamond"/>
          <w:b/>
          <w:highlight w:val="yellow"/>
        </w:rPr>
        <w:t>0</w:t>
      </w:r>
      <w:r w:rsidR="00E367B5">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8114E3">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90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0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XUkqWLutJMsuzllpgD9ESU0AZzo=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X1JKghYwhDFg6YGWLAzSnPqrirs=</DigestValue>
    </Reference>
  </SignedInfo>
  <SignatureValue>JtNAuFH2Vp8WUZImzB3ssdWpESIYwEZPjHe/Acs3nHmAZm4bzuQ6AQH5jYiHtBTrAPh8moPJEOec
447kWSx9lDGeuWH/W3N3BcfAJcsiQ3r2mSg6IhPDk+eT8EiccT7lnMnr6G93WEyEAnfjkOmrZKEb
FBWtR+kSjHoXf73tyIT/LjRCBOZ6y5yev42mt0pdLGVMkw0tuAbcdjvXw+zG70YQh/W17qoZDISg
EMtS6oi5zaQHi7F64m2976r3MWFadxm9C2eCGVp4QDJRRGmQq2A7xrfnaRCCuLuBruY6+AuB8CUc
L31rAEVu6dvsE9tb9Eh4ND+y94RXIZNbN+pM1w==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hO05XiG8GLeCVPXHKqM7KdmDla0=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iXfYHSOKkh0P5xpu6VMorQy7j1c=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2020-01-14T13:04:41Z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2020-01-14T13:04:41Z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B3631-3283-4A63-B99D-64C69984F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1794</Words>
  <Characters>10587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2019-10-02T06:39:00Z</dcterms:created>
  <dcterms:modified xsi:type="dcterms:W3CDTF">2020-01-14T13:02:00Z</dcterms:modified>
</cp:coreProperties>
</file>